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36C2A" w14:textId="77777777" w:rsidR="00160239" w:rsidRDefault="00322C88" w:rsidP="0016023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Identify </w:t>
      </w:r>
      <w:r w:rsidR="00160239">
        <w:rPr>
          <w:b/>
          <w:sz w:val="28"/>
          <w:szCs w:val="28"/>
        </w:rPr>
        <w:t>Your Career Search Focus</w:t>
      </w:r>
      <w:r>
        <w:rPr>
          <w:b/>
          <w:sz w:val="28"/>
          <w:szCs w:val="28"/>
        </w:rPr>
        <w:t xml:space="preserve"> </w:t>
      </w:r>
      <w:r w:rsidR="00D30560">
        <w:rPr>
          <w:b/>
          <w:sz w:val="28"/>
          <w:szCs w:val="28"/>
        </w:rPr>
        <w:t>&amp;</w:t>
      </w:r>
      <w:r>
        <w:rPr>
          <w:b/>
          <w:sz w:val="28"/>
          <w:szCs w:val="28"/>
        </w:rPr>
        <w:t xml:space="preserve"> Write Your </w:t>
      </w:r>
      <w:r w:rsidR="009E1B7F">
        <w:rPr>
          <w:b/>
          <w:sz w:val="28"/>
          <w:szCs w:val="28"/>
        </w:rPr>
        <w:t>Elevator Story</w:t>
      </w:r>
    </w:p>
    <w:p w14:paraId="40B95110" w14:textId="77777777" w:rsidR="00160239" w:rsidRDefault="00160239" w:rsidP="005E7931">
      <w:pPr>
        <w:spacing w:after="0"/>
        <w:rPr>
          <w:b/>
        </w:rPr>
      </w:pPr>
    </w:p>
    <w:p w14:paraId="2067A96F" w14:textId="28AA9D45" w:rsidR="005E7931" w:rsidRPr="00A87EFC" w:rsidRDefault="00224112" w:rsidP="005E7931">
      <w:pPr>
        <w:pStyle w:val="ListParagraph"/>
        <w:numPr>
          <w:ilvl w:val="0"/>
          <w:numId w:val="1"/>
        </w:numPr>
        <w:spacing w:after="0"/>
      </w:pPr>
      <w:r>
        <w:rPr>
          <w:b/>
        </w:rPr>
        <w:t>Industry</w:t>
      </w:r>
      <w:r w:rsidR="0031062B">
        <w:rPr>
          <w:b/>
        </w:rPr>
        <w:t>/</w:t>
      </w:r>
      <w:r w:rsidR="009E1B7F">
        <w:rPr>
          <w:b/>
        </w:rPr>
        <w:t>Sector/</w:t>
      </w:r>
      <w:r w:rsidR="00E4664C">
        <w:rPr>
          <w:b/>
        </w:rPr>
        <w:t>Organization</w:t>
      </w:r>
      <w:r>
        <w:rPr>
          <w:b/>
        </w:rPr>
        <w:t xml:space="preserve"> Potentials:</w:t>
      </w:r>
      <w:r w:rsidR="005E7931">
        <w:rPr>
          <w:b/>
        </w:rPr>
        <w:t xml:space="preserve">  </w:t>
      </w:r>
      <w:r w:rsidR="00437802">
        <w:t>W</w:t>
      </w:r>
      <w:r w:rsidR="005E7931" w:rsidRPr="00A87EFC">
        <w:t>hat industry</w:t>
      </w:r>
      <w:r w:rsidR="009E1B7F">
        <w:t>/sector/</w:t>
      </w:r>
      <w:r w:rsidR="00E4664C">
        <w:t>org</w:t>
      </w:r>
      <w:r w:rsidR="005E7931" w:rsidRPr="00A87EFC">
        <w:t xml:space="preserve"> potentials exist for you?</w:t>
      </w:r>
      <w:r w:rsidR="00437802">
        <w:t xml:space="preserve">  Consider</w:t>
      </w:r>
      <w:r w:rsidR="00D60A9A">
        <w:t xml:space="preserve"> these possible categories and brainstorm below</w:t>
      </w:r>
      <w:r w:rsidR="00437802">
        <w:t>:</w:t>
      </w:r>
    </w:p>
    <w:p w14:paraId="43DBB9E7" w14:textId="77777777" w:rsidR="005E7931" w:rsidRPr="00A87EFC" w:rsidRDefault="005E7931" w:rsidP="005E7931">
      <w:pPr>
        <w:spacing w:after="0"/>
        <w:ind w:left="360"/>
      </w:pPr>
      <w:r w:rsidRPr="00A87EFC">
        <w:t xml:space="preserve">  </w:t>
      </w:r>
    </w:p>
    <w:p w14:paraId="5F779DB2" w14:textId="6810A82E" w:rsidR="005E7931" w:rsidRPr="00A87EFC" w:rsidRDefault="009E1B7F" w:rsidP="005E7931">
      <w:pPr>
        <w:spacing w:after="0"/>
        <w:ind w:left="720"/>
      </w:pPr>
      <w:r>
        <w:t>S</w:t>
      </w:r>
      <w:r w:rsidR="005E7931" w:rsidRPr="00A87EFC">
        <w:t>uppliers, customers</w:t>
      </w:r>
      <w:r>
        <w:t xml:space="preserve">, competitors, consulting firms associated with your current </w:t>
      </w:r>
      <w:r w:rsidR="00E4664C">
        <w:t>organization</w:t>
      </w:r>
    </w:p>
    <w:p w14:paraId="0AE99A25" w14:textId="77777777" w:rsidR="007F1987" w:rsidRDefault="007F1987" w:rsidP="005E7931">
      <w:pPr>
        <w:spacing w:after="0"/>
        <w:ind w:left="720"/>
      </w:pPr>
    </w:p>
    <w:p w14:paraId="3ECB472C" w14:textId="77777777" w:rsidR="005E7931" w:rsidRPr="00A87EFC" w:rsidRDefault="009E1B7F" w:rsidP="005E7931">
      <w:pPr>
        <w:spacing w:after="0"/>
        <w:ind w:left="720"/>
      </w:pPr>
      <w:r>
        <w:t>Industries/companies with g</w:t>
      </w:r>
      <w:r w:rsidR="005E7931" w:rsidRPr="00A87EFC">
        <w:t>rowth potential (health care, energy, professional services)</w:t>
      </w:r>
    </w:p>
    <w:p w14:paraId="177632A3" w14:textId="77777777" w:rsidR="007F1987" w:rsidRDefault="007F1987" w:rsidP="005E7931">
      <w:pPr>
        <w:spacing w:after="0"/>
        <w:ind w:left="720"/>
      </w:pPr>
    </w:p>
    <w:p w14:paraId="2C814DEA" w14:textId="77777777" w:rsidR="00224112" w:rsidRDefault="00224112" w:rsidP="005E7931">
      <w:pPr>
        <w:spacing w:after="0"/>
        <w:ind w:left="720"/>
      </w:pPr>
      <w:r>
        <w:t>Industries</w:t>
      </w:r>
      <w:r w:rsidR="009E1B7F">
        <w:t>/companies</w:t>
      </w:r>
      <w:r>
        <w:t xml:space="preserve"> within your target g</w:t>
      </w:r>
      <w:r w:rsidR="005E7931" w:rsidRPr="00A87EFC">
        <w:t>eography</w:t>
      </w:r>
    </w:p>
    <w:p w14:paraId="7796D469" w14:textId="77777777" w:rsidR="00224112" w:rsidRDefault="00224112" w:rsidP="005E7931">
      <w:pPr>
        <w:spacing w:after="0"/>
        <w:ind w:left="720"/>
      </w:pPr>
    </w:p>
    <w:p w14:paraId="705FA824" w14:textId="77777777" w:rsidR="005E7931" w:rsidRPr="00A87EFC" w:rsidRDefault="00224112" w:rsidP="005E7931">
      <w:pPr>
        <w:spacing w:after="0"/>
        <w:ind w:left="720"/>
      </w:pPr>
      <w:r>
        <w:t>Industries</w:t>
      </w:r>
      <w:r w:rsidR="009E1B7F">
        <w:t>/companies</w:t>
      </w:r>
      <w:r>
        <w:t xml:space="preserve"> of </w:t>
      </w:r>
      <w:r w:rsidR="009E1B7F">
        <w:t>your network</w:t>
      </w:r>
      <w:r w:rsidR="0031062B">
        <w:t xml:space="preserve"> (your warm</w:t>
      </w:r>
      <w:r w:rsidR="009E1B7F">
        <w:t>est</w:t>
      </w:r>
      <w:r w:rsidR="0031062B">
        <w:t xml:space="preserve"> connections)</w:t>
      </w:r>
    </w:p>
    <w:p w14:paraId="20C271C7" w14:textId="77777777" w:rsidR="007F1987" w:rsidRDefault="007F1987" w:rsidP="005E7931">
      <w:pPr>
        <w:spacing w:after="0"/>
        <w:ind w:left="720"/>
      </w:pPr>
    </w:p>
    <w:p w14:paraId="5E93AD24" w14:textId="77777777" w:rsidR="005E7931" w:rsidRDefault="00224112" w:rsidP="005E7931">
      <w:pPr>
        <w:spacing w:after="0"/>
        <w:ind w:left="720"/>
      </w:pPr>
      <w:r>
        <w:t xml:space="preserve">Interests and </w:t>
      </w:r>
      <w:r w:rsidR="005E7931" w:rsidRPr="00A87EFC">
        <w:t xml:space="preserve">passions </w:t>
      </w:r>
      <w:r w:rsidR="00160239">
        <w:t>(</w:t>
      </w:r>
      <w:r>
        <w:t>from school;</w:t>
      </w:r>
      <w:r w:rsidR="00160239">
        <w:t xml:space="preserve"> </w:t>
      </w:r>
      <w:r>
        <w:t xml:space="preserve">hobbies; </w:t>
      </w:r>
      <w:r w:rsidR="00160239">
        <w:t>personal causes</w:t>
      </w:r>
      <w:r>
        <w:t>, and so on</w:t>
      </w:r>
      <w:r w:rsidR="00160239">
        <w:t>)</w:t>
      </w:r>
    </w:p>
    <w:p w14:paraId="370648D3" w14:textId="77777777" w:rsidR="005E7931" w:rsidRDefault="005E7931" w:rsidP="00D60A9A">
      <w:pPr>
        <w:spacing w:after="0"/>
      </w:pPr>
    </w:p>
    <w:p w14:paraId="0724866C" w14:textId="77777777" w:rsidR="00160239" w:rsidRDefault="00160239" w:rsidP="005E7931">
      <w:pPr>
        <w:spacing w:after="0"/>
        <w:ind w:left="720"/>
      </w:pPr>
    </w:p>
    <w:p w14:paraId="1F458074" w14:textId="77777777" w:rsidR="00D138E7" w:rsidRPr="001D7D86" w:rsidRDefault="00D138E7" w:rsidP="00D138E7">
      <w:pPr>
        <w:pStyle w:val="ListParagraph"/>
        <w:numPr>
          <w:ilvl w:val="0"/>
          <w:numId w:val="1"/>
        </w:numPr>
        <w:spacing w:after="0"/>
      </w:pPr>
      <w:r>
        <w:rPr>
          <w:b/>
        </w:rPr>
        <w:t>Target function(s)</w:t>
      </w:r>
      <w:r w:rsidR="00224112">
        <w:rPr>
          <w:b/>
        </w:rPr>
        <w:t>;</w:t>
      </w:r>
      <w:r>
        <w:rPr>
          <w:b/>
        </w:rPr>
        <w:t xml:space="preserve"> </w:t>
      </w:r>
      <w:r w:rsidR="00224112">
        <w:rPr>
          <w:b/>
        </w:rPr>
        <w:t xml:space="preserve">Next role(s); Sample </w:t>
      </w:r>
      <w:r>
        <w:rPr>
          <w:b/>
        </w:rPr>
        <w:t>job title(s):</w:t>
      </w:r>
      <w:r w:rsidR="009E1B7F">
        <w:rPr>
          <w:b/>
        </w:rPr>
        <w:t xml:space="preserve">  </w:t>
      </w:r>
      <w:r w:rsidR="009E1B7F">
        <w:t>Use LinkedIn and job boards to get a sense of job titles within your target firms.</w:t>
      </w:r>
    </w:p>
    <w:p w14:paraId="485DA3DA" w14:textId="77777777" w:rsidR="00D138E7" w:rsidRDefault="00D138E7" w:rsidP="00D138E7">
      <w:pPr>
        <w:pStyle w:val="ListParagraph"/>
        <w:spacing w:after="0"/>
        <w:ind w:left="360"/>
        <w:rPr>
          <w:b/>
        </w:rPr>
      </w:pPr>
    </w:p>
    <w:p w14:paraId="4B63C77F" w14:textId="77777777" w:rsidR="00D138E7" w:rsidRPr="00AF446D" w:rsidRDefault="00D138E7" w:rsidP="00D138E7">
      <w:pPr>
        <w:pStyle w:val="ListParagraph"/>
        <w:spacing w:after="0"/>
        <w:ind w:left="360"/>
      </w:pPr>
    </w:p>
    <w:p w14:paraId="4DE94327" w14:textId="77777777" w:rsidR="00D138E7" w:rsidRPr="00AF446D" w:rsidRDefault="00D138E7" w:rsidP="00D138E7">
      <w:pPr>
        <w:spacing w:after="0"/>
      </w:pPr>
    </w:p>
    <w:p w14:paraId="08C21E37" w14:textId="77777777" w:rsidR="00224112" w:rsidRPr="00224112" w:rsidRDefault="00224112" w:rsidP="00D138E7">
      <w:pPr>
        <w:pStyle w:val="ListParagraph"/>
        <w:numPr>
          <w:ilvl w:val="0"/>
          <w:numId w:val="1"/>
        </w:numPr>
        <w:spacing w:after="0"/>
      </w:pPr>
      <w:r>
        <w:rPr>
          <w:b/>
        </w:rPr>
        <w:t>Geographic preference(s):</w:t>
      </w:r>
      <w:r w:rsidR="009E1B7F">
        <w:rPr>
          <w:b/>
        </w:rPr>
        <w:t xml:space="preserve">  </w:t>
      </w:r>
      <w:r w:rsidR="009E1B7F">
        <w:t>In what cities/areas would you most prefer to live?</w:t>
      </w:r>
    </w:p>
    <w:p w14:paraId="1A0DDECD" w14:textId="77777777" w:rsidR="00224112" w:rsidRPr="00224112" w:rsidRDefault="00D138E7" w:rsidP="00224112">
      <w:pPr>
        <w:pStyle w:val="ListParagraph"/>
        <w:spacing w:after="0"/>
        <w:ind w:left="360"/>
      </w:pPr>
      <w:r>
        <w:rPr>
          <w:b/>
        </w:rPr>
        <w:t xml:space="preserve"> </w:t>
      </w:r>
    </w:p>
    <w:p w14:paraId="21292881" w14:textId="77777777" w:rsidR="00224112" w:rsidRPr="00224112" w:rsidRDefault="00224112" w:rsidP="00224112">
      <w:pPr>
        <w:pStyle w:val="ListParagraph"/>
        <w:spacing w:after="0"/>
        <w:ind w:left="360"/>
      </w:pPr>
    </w:p>
    <w:p w14:paraId="4303A206" w14:textId="29ABD7F7" w:rsidR="00D138E7" w:rsidRPr="00AF446D" w:rsidRDefault="00224112" w:rsidP="00D138E7">
      <w:pPr>
        <w:pStyle w:val="ListParagraph"/>
        <w:numPr>
          <w:ilvl w:val="0"/>
          <w:numId w:val="1"/>
        </w:numPr>
        <w:spacing w:after="0"/>
      </w:pPr>
      <w:r>
        <w:rPr>
          <w:b/>
        </w:rPr>
        <w:t>Optimal company</w:t>
      </w:r>
      <w:r w:rsidR="0031062B">
        <w:rPr>
          <w:b/>
        </w:rPr>
        <w:t>/organization</w:t>
      </w:r>
      <w:r>
        <w:rPr>
          <w:b/>
        </w:rPr>
        <w:t xml:space="preserve"> s</w:t>
      </w:r>
      <w:r w:rsidR="00D138E7">
        <w:rPr>
          <w:b/>
        </w:rPr>
        <w:t>ize:</w:t>
      </w:r>
      <w:r w:rsidR="00D138E7" w:rsidRPr="00D138E7">
        <w:rPr>
          <w:b/>
        </w:rPr>
        <w:t xml:space="preserve"> </w:t>
      </w:r>
      <w:r w:rsidR="00C36397">
        <w:t>(less than 10; 10-250; 250-1000; 1000+)</w:t>
      </w:r>
      <w:r w:rsidR="00D138E7" w:rsidRPr="00D138E7">
        <w:rPr>
          <w:b/>
        </w:rPr>
        <w:t xml:space="preserve">   </w:t>
      </w:r>
    </w:p>
    <w:p w14:paraId="7D6B8CC1" w14:textId="77777777" w:rsidR="00D138E7" w:rsidRDefault="00D138E7" w:rsidP="005E7931">
      <w:pPr>
        <w:spacing w:after="0"/>
        <w:ind w:left="720"/>
      </w:pPr>
    </w:p>
    <w:p w14:paraId="2203BA62" w14:textId="77777777" w:rsidR="00D138E7" w:rsidRDefault="00D138E7" w:rsidP="005E7931">
      <w:pPr>
        <w:spacing w:after="0"/>
        <w:ind w:left="720"/>
      </w:pPr>
    </w:p>
    <w:p w14:paraId="0411F53B" w14:textId="1BB546A2" w:rsidR="005E7931" w:rsidRDefault="005E7931" w:rsidP="005E7931">
      <w:pPr>
        <w:pStyle w:val="ListParagraph"/>
        <w:numPr>
          <w:ilvl w:val="0"/>
          <w:numId w:val="1"/>
        </w:numPr>
        <w:spacing w:after="0"/>
      </w:pPr>
      <w:r>
        <w:rPr>
          <w:b/>
        </w:rPr>
        <w:t>Target companies</w:t>
      </w:r>
      <w:r w:rsidR="0031062B">
        <w:rPr>
          <w:b/>
        </w:rPr>
        <w:t>/organizations</w:t>
      </w:r>
      <w:r>
        <w:rPr>
          <w:b/>
        </w:rPr>
        <w:t xml:space="preserve">.  </w:t>
      </w:r>
      <w:r>
        <w:t>What target companies fit your criteria</w:t>
      </w:r>
      <w:r w:rsidR="00D138E7">
        <w:t>?</w:t>
      </w:r>
      <w:r>
        <w:t xml:space="preserve"> (</w:t>
      </w:r>
      <w:r w:rsidR="00D138E7">
        <w:t xml:space="preserve">Aim for </w:t>
      </w:r>
      <w:r w:rsidR="00B31EE2">
        <w:t>20-40</w:t>
      </w:r>
      <w:r w:rsidR="0031062B">
        <w:t>.  Look at item 1, above, to help compile list.</w:t>
      </w:r>
      <w:r>
        <w:t xml:space="preserve">)  </w:t>
      </w:r>
    </w:p>
    <w:p w14:paraId="3FF991AE" w14:textId="77777777" w:rsidR="005E7931" w:rsidRDefault="005E7931" w:rsidP="005E7931">
      <w:pPr>
        <w:spacing w:after="0"/>
      </w:pPr>
    </w:p>
    <w:p w14:paraId="6456915B" w14:textId="77777777" w:rsidR="0031062B" w:rsidRDefault="0031062B" w:rsidP="005E7931">
      <w:pPr>
        <w:spacing w:after="0"/>
      </w:pPr>
    </w:p>
    <w:p w14:paraId="68134565" w14:textId="77777777" w:rsidR="0031062B" w:rsidRPr="00C36397" w:rsidRDefault="0031062B" w:rsidP="0031062B">
      <w:pPr>
        <w:pStyle w:val="ListParagraph"/>
        <w:numPr>
          <w:ilvl w:val="0"/>
          <w:numId w:val="1"/>
        </w:numPr>
        <w:spacing w:after="0"/>
      </w:pPr>
      <w:r>
        <w:rPr>
          <w:b/>
        </w:rPr>
        <w:t xml:space="preserve">Compensation and other requirements </w:t>
      </w:r>
      <w:r w:rsidRPr="00C36397">
        <w:t xml:space="preserve">(benefits, vacation, </w:t>
      </w:r>
      <w:r w:rsidR="00C36397" w:rsidRPr="00C36397">
        <w:t>flextime</w:t>
      </w:r>
      <w:r w:rsidRPr="00C36397">
        <w:t xml:space="preserve">, </w:t>
      </w:r>
      <w:proofErr w:type="spellStart"/>
      <w:r w:rsidRPr="00C36397">
        <w:t>etc</w:t>
      </w:r>
      <w:proofErr w:type="spellEnd"/>
      <w:r w:rsidRPr="00C36397">
        <w:t>).</w:t>
      </w:r>
    </w:p>
    <w:p w14:paraId="465A1EC4" w14:textId="77777777" w:rsidR="005E7931" w:rsidRDefault="005E7931" w:rsidP="005E7931">
      <w:pPr>
        <w:spacing w:after="0"/>
      </w:pPr>
    </w:p>
    <w:p w14:paraId="0A5B0E56" w14:textId="77777777" w:rsidR="0031062B" w:rsidRDefault="0031062B" w:rsidP="005E7931">
      <w:pPr>
        <w:spacing w:after="0"/>
      </w:pPr>
    </w:p>
    <w:p w14:paraId="6241B781" w14:textId="77777777" w:rsidR="00D138E7" w:rsidRDefault="0031062B" w:rsidP="0031062B">
      <w:pPr>
        <w:pStyle w:val="ListParagraph"/>
        <w:numPr>
          <w:ilvl w:val="0"/>
          <w:numId w:val="1"/>
        </w:numPr>
        <w:spacing w:after="0"/>
      </w:pPr>
      <w:r>
        <w:rPr>
          <w:b/>
        </w:rPr>
        <w:t xml:space="preserve">Organizational culture/mission. </w:t>
      </w:r>
    </w:p>
    <w:p w14:paraId="0E29CDE5" w14:textId="77777777" w:rsidR="00437802" w:rsidRDefault="00437802" w:rsidP="005E7931">
      <w:pPr>
        <w:spacing w:after="0"/>
      </w:pPr>
    </w:p>
    <w:p w14:paraId="74CC9198" w14:textId="77777777" w:rsidR="00437802" w:rsidRDefault="00437802" w:rsidP="005E7931">
      <w:pPr>
        <w:spacing w:after="0"/>
      </w:pPr>
    </w:p>
    <w:p w14:paraId="66FA7864" w14:textId="77777777" w:rsidR="00437802" w:rsidRDefault="00437802" w:rsidP="005E7931">
      <w:pPr>
        <w:spacing w:after="0"/>
      </w:pPr>
    </w:p>
    <w:p w14:paraId="31E97E0E" w14:textId="77777777" w:rsidR="00224112" w:rsidRPr="00C36397" w:rsidRDefault="00437802" w:rsidP="0031062B">
      <w:pPr>
        <w:spacing w:after="0"/>
      </w:pPr>
      <w:r>
        <w:rPr>
          <w:b/>
        </w:rPr>
        <w:t>N</w:t>
      </w:r>
      <w:r w:rsidR="00D138E7" w:rsidRPr="007F1987">
        <w:rPr>
          <w:b/>
        </w:rPr>
        <w:t>ext Steps:</w:t>
      </w:r>
      <w:r w:rsidR="00D138E7">
        <w:t xml:space="preserve">  Embed key components in</w:t>
      </w:r>
      <w:r w:rsidR="00FE00C5">
        <w:t>to</w:t>
      </w:r>
      <w:r w:rsidR="00D138E7">
        <w:t xml:space="preserve"> your </w:t>
      </w:r>
      <w:r w:rsidR="00AE491C" w:rsidRPr="00FE00C5">
        <w:t xml:space="preserve">Elevator </w:t>
      </w:r>
      <w:r w:rsidR="009E1B7F">
        <w:t>Story</w:t>
      </w:r>
      <w:r w:rsidR="00FE00C5">
        <w:t xml:space="preserve"> – </w:t>
      </w:r>
      <w:r w:rsidR="00FE00C5" w:rsidRPr="00322C88">
        <w:rPr>
          <w:i/>
        </w:rPr>
        <w:t>copied below</w:t>
      </w:r>
      <w:r w:rsidR="00D138E7">
        <w:t xml:space="preserve">.  Use these criteria </w:t>
      </w:r>
      <w:r w:rsidR="007F1987">
        <w:t>to drive your networking strategy</w:t>
      </w:r>
      <w:r>
        <w:t xml:space="preserve"> and job search</w:t>
      </w:r>
      <w:r w:rsidR="007F1987">
        <w:t xml:space="preserve">.  </w:t>
      </w:r>
    </w:p>
    <w:p w14:paraId="65959DE0" w14:textId="77777777" w:rsidR="00224112" w:rsidRDefault="00C36397" w:rsidP="00C36397">
      <w:pPr>
        <w:spacing w:before="240" w:after="0"/>
        <w:jc w:val="center"/>
        <w:rPr>
          <w:b/>
          <w:i/>
          <w:sz w:val="24"/>
          <w:szCs w:val="28"/>
        </w:rPr>
      </w:pPr>
      <w:r>
        <w:rPr>
          <w:b/>
          <w:sz w:val="28"/>
          <w:szCs w:val="28"/>
        </w:rPr>
        <w:lastRenderedPageBreak/>
        <w:t>Elevator Story (</w:t>
      </w:r>
      <w:r w:rsidRPr="00C36397">
        <w:rPr>
          <w:b/>
          <w:i/>
          <w:sz w:val="24"/>
          <w:szCs w:val="28"/>
        </w:rPr>
        <w:t xml:space="preserve">Approx. </w:t>
      </w:r>
      <w:r w:rsidR="00224112" w:rsidRPr="00C36397">
        <w:rPr>
          <w:b/>
          <w:i/>
          <w:sz w:val="24"/>
          <w:szCs w:val="28"/>
        </w:rPr>
        <w:t>30 Seconds</w:t>
      </w:r>
      <w:r>
        <w:rPr>
          <w:b/>
          <w:i/>
          <w:sz w:val="24"/>
          <w:szCs w:val="28"/>
        </w:rPr>
        <w:t>)</w:t>
      </w:r>
    </w:p>
    <w:p w14:paraId="37D67C75" w14:textId="77777777" w:rsidR="00C36397" w:rsidRPr="00C36397" w:rsidRDefault="00C36397" w:rsidP="00C36397">
      <w:pPr>
        <w:spacing w:after="0"/>
        <w:jc w:val="center"/>
        <w:rPr>
          <w:b/>
          <w:i/>
          <w:sz w:val="24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  <w:gridCol w:w="4158"/>
      </w:tblGrid>
      <w:tr w:rsidR="00224112" w14:paraId="75AEA29B" w14:textId="77777777" w:rsidTr="00C075E4">
        <w:tc>
          <w:tcPr>
            <w:tcW w:w="5418" w:type="dxa"/>
          </w:tcPr>
          <w:p w14:paraId="3A71656D" w14:textId="77777777" w:rsidR="00224112" w:rsidRDefault="00224112" w:rsidP="00C075E4">
            <w:pPr>
              <w:tabs>
                <w:tab w:val="left" w:pos="1020"/>
              </w:tabs>
              <w:rPr>
                <w:i/>
              </w:rPr>
            </w:pPr>
          </w:p>
          <w:p w14:paraId="2B4CE708" w14:textId="77777777" w:rsidR="00224112" w:rsidRDefault="00224112" w:rsidP="00C075E4">
            <w:pPr>
              <w:tabs>
                <w:tab w:val="left" w:pos="1020"/>
              </w:tabs>
              <w:rPr>
                <w:i/>
              </w:rPr>
            </w:pPr>
            <w:r>
              <w:rPr>
                <w:i/>
              </w:rPr>
              <w:t xml:space="preserve">“I’m a ________________________________ </w:t>
            </w:r>
          </w:p>
          <w:p w14:paraId="4047EEFB" w14:textId="7AD72119" w:rsidR="00224112" w:rsidRDefault="00224112" w:rsidP="00C075E4">
            <w:pPr>
              <w:tabs>
                <w:tab w:val="left" w:pos="1020"/>
              </w:tabs>
            </w:pPr>
            <w:r>
              <w:rPr>
                <w:i/>
              </w:rPr>
              <w:t>most recently</w:t>
            </w:r>
            <w:r w:rsidR="00445721">
              <w:rPr>
                <w:i/>
              </w:rPr>
              <w:t xml:space="preserve"> </w:t>
            </w:r>
            <w:r>
              <w:rPr>
                <w:i/>
              </w:rPr>
              <w:t>[or currently] with _____________________.</w:t>
            </w:r>
            <w:r>
              <w:tab/>
            </w:r>
          </w:p>
        </w:tc>
        <w:tc>
          <w:tcPr>
            <w:tcW w:w="4158" w:type="dxa"/>
          </w:tcPr>
          <w:p w14:paraId="22A7DB31" w14:textId="77777777" w:rsidR="00224112" w:rsidRDefault="00224112" w:rsidP="00C075E4"/>
          <w:p w14:paraId="1C90AFA2" w14:textId="77777777" w:rsidR="00224112" w:rsidRDefault="00224112" w:rsidP="00224112">
            <w:pPr>
              <w:spacing w:line="240" w:lineRule="auto"/>
            </w:pPr>
            <w:r>
              <w:t xml:space="preserve">Begin with your professional identity, “leaned toward” the direction in which you wish to move (i.e., it doesn’t have to be your last job title).  </w:t>
            </w:r>
          </w:p>
        </w:tc>
      </w:tr>
      <w:tr w:rsidR="00224112" w14:paraId="5A2E3CDA" w14:textId="77777777" w:rsidTr="00C075E4">
        <w:tc>
          <w:tcPr>
            <w:tcW w:w="5418" w:type="dxa"/>
          </w:tcPr>
          <w:p w14:paraId="47A0FC75" w14:textId="77777777" w:rsidR="00224112" w:rsidRDefault="00224112" w:rsidP="00C075E4">
            <w:pPr>
              <w:jc w:val="both"/>
              <w:rPr>
                <w:i/>
              </w:rPr>
            </w:pPr>
          </w:p>
          <w:p w14:paraId="060200EE" w14:textId="77777777" w:rsidR="00224112" w:rsidRPr="000D5F0C" w:rsidRDefault="00224112" w:rsidP="00C075E4">
            <w:pPr>
              <w:jc w:val="both"/>
              <w:rPr>
                <w:i/>
              </w:rPr>
            </w:pPr>
            <w:r>
              <w:rPr>
                <w:i/>
              </w:rPr>
              <w:t>“I’m in the middle of a career transition [or, I’m at a crossroads in my career, and after a lot of thought, I’ve decided to take my career in a new direction].</w:t>
            </w:r>
          </w:p>
        </w:tc>
        <w:tc>
          <w:tcPr>
            <w:tcW w:w="4158" w:type="dxa"/>
          </w:tcPr>
          <w:p w14:paraId="15EA5792" w14:textId="77777777" w:rsidR="00224112" w:rsidRDefault="00224112" w:rsidP="00FE00C5">
            <w:pPr>
              <w:spacing w:before="120" w:after="120" w:line="240" w:lineRule="auto"/>
            </w:pPr>
            <w:r>
              <w:t>Optional.  You can reference recent certifications or degrees to help explain a pivot you’re planning on making in your career, toward some other function or specialty.</w:t>
            </w:r>
          </w:p>
        </w:tc>
      </w:tr>
      <w:tr w:rsidR="00224112" w14:paraId="1951384A" w14:textId="77777777" w:rsidTr="00C075E4">
        <w:tc>
          <w:tcPr>
            <w:tcW w:w="5418" w:type="dxa"/>
          </w:tcPr>
          <w:p w14:paraId="3AE1559B" w14:textId="77777777" w:rsidR="00224112" w:rsidRDefault="00224112" w:rsidP="00C075E4">
            <w:pPr>
              <w:jc w:val="both"/>
            </w:pPr>
          </w:p>
          <w:p w14:paraId="719DF00D" w14:textId="77777777" w:rsidR="00224112" w:rsidRPr="00C90F6A" w:rsidRDefault="00224112" w:rsidP="00C075E4">
            <w:pPr>
              <w:jc w:val="both"/>
              <w:rPr>
                <w:i/>
              </w:rPr>
            </w:pPr>
            <w:r w:rsidRPr="00C90F6A">
              <w:rPr>
                <w:i/>
              </w:rPr>
              <w:t xml:space="preserve">“Going forward, I’m looking to combine my interest in </w:t>
            </w:r>
          </w:p>
          <w:p w14:paraId="530F0D45" w14:textId="77777777" w:rsidR="00224112" w:rsidRPr="00C90F6A" w:rsidRDefault="00224112" w:rsidP="00C075E4">
            <w:pPr>
              <w:jc w:val="both"/>
              <w:rPr>
                <w:i/>
              </w:rPr>
            </w:pPr>
            <w:r w:rsidRPr="00C90F6A">
              <w:rPr>
                <w:i/>
              </w:rPr>
              <w:t>___________________________________________</w:t>
            </w:r>
          </w:p>
          <w:p w14:paraId="037CF54C" w14:textId="77777777" w:rsidR="00224112" w:rsidRPr="00C90F6A" w:rsidRDefault="00224112" w:rsidP="00C075E4">
            <w:pPr>
              <w:jc w:val="both"/>
              <w:rPr>
                <w:i/>
              </w:rPr>
            </w:pPr>
            <w:r w:rsidRPr="00C90F6A">
              <w:rPr>
                <w:i/>
              </w:rPr>
              <w:t>___________________________________________</w:t>
            </w:r>
          </w:p>
          <w:p w14:paraId="6BDB274B" w14:textId="77777777" w:rsidR="00224112" w:rsidRPr="00C90F6A" w:rsidRDefault="00224112" w:rsidP="00FE00C5">
            <w:pPr>
              <w:rPr>
                <w:i/>
              </w:rPr>
            </w:pPr>
            <w:r w:rsidRPr="00C90F6A">
              <w:rPr>
                <w:i/>
              </w:rPr>
              <w:t xml:space="preserve"> </w:t>
            </w:r>
            <w:r w:rsidR="00FE00C5">
              <w:rPr>
                <w:i/>
              </w:rPr>
              <w:t xml:space="preserve">along with my </w:t>
            </w:r>
            <w:r w:rsidRPr="00C90F6A">
              <w:rPr>
                <w:i/>
              </w:rPr>
              <w:t>strengths in: ___________________________________________</w:t>
            </w:r>
          </w:p>
          <w:p w14:paraId="517F5B69" w14:textId="77777777" w:rsidR="00224112" w:rsidRPr="00C90F6A" w:rsidRDefault="00224112" w:rsidP="00C075E4">
            <w:pPr>
              <w:jc w:val="both"/>
              <w:rPr>
                <w:i/>
              </w:rPr>
            </w:pPr>
            <w:r w:rsidRPr="00C90F6A">
              <w:rPr>
                <w:i/>
              </w:rPr>
              <w:t>___________________________________________</w:t>
            </w:r>
          </w:p>
          <w:p w14:paraId="1DE2AC07" w14:textId="77777777" w:rsidR="00224112" w:rsidRPr="00C90F6A" w:rsidRDefault="00224112" w:rsidP="00C075E4">
            <w:pPr>
              <w:jc w:val="both"/>
              <w:rPr>
                <w:i/>
              </w:rPr>
            </w:pPr>
            <w:r w:rsidRPr="00C90F6A">
              <w:rPr>
                <w:i/>
              </w:rPr>
              <w:t>___________________________________________</w:t>
            </w:r>
          </w:p>
          <w:p w14:paraId="1BEE5D11" w14:textId="77777777" w:rsidR="00224112" w:rsidRPr="00C90F6A" w:rsidRDefault="00224112" w:rsidP="00C075E4">
            <w:pPr>
              <w:jc w:val="both"/>
              <w:rPr>
                <w:i/>
              </w:rPr>
            </w:pPr>
            <w:r w:rsidRPr="00C90F6A">
              <w:rPr>
                <w:i/>
              </w:rPr>
              <w:t>___________________________________________</w:t>
            </w:r>
          </w:p>
          <w:p w14:paraId="22750475" w14:textId="77777777" w:rsidR="00224112" w:rsidRPr="00C90F6A" w:rsidRDefault="00224112" w:rsidP="00C075E4">
            <w:pPr>
              <w:jc w:val="both"/>
              <w:rPr>
                <w:i/>
              </w:rPr>
            </w:pPr>
            <w:r w:rsidRPr="00C90F6A">
              <w:rPr>
                <w:i/>
              </w:rPr>
              <w:t xml:space="preserve"> And make a move into </w:t>
            </w:r>
          </w:p>
          <w:p w14:paraId="7E38C794" w14:textId="77777777" w:rsidR="00224112" w:rsidRPr="00C90F6A" w:rsidRDefault="00224112" w:rsidP="00C075E4">
            <w:pPr>
              <w:jc w:val="both"/>
              <w:rPr>
                <w:i/>
              </w:rPr>
            </w:pPr>
            <w:r w:rsidRPr="00C90F6A">
              <w:rPr>
                <w:i/>
              </w:rPr>
              <w:t>_____________________ or ___________________</w:t>
            </w:r>
          </w:p>
          <w:p w14:paraId="634D791E" w14:textId="77777777" w:rsidR="00224112" w:rsidRPr="00C90F6A" w:rsidRDefault="00224112" w:rsidP="00C075E4">
            <w:pPr>
              <w:jc w:val="both"/>
              <w:rPr>
                <w:i/>
              </w:rPr>
            </w:pPr>
            <w:r w:rsidRPr="00C90F6A">
              <w:rPr>
                <w:i/>
              </w:rPr>
              <w:t>In</w:t>
            </w:r>
          </w:p>
          <w:p w14:paraId="2E2C5395" w14:textId="77777777" w:rsidR="00224112" w:rsidRPr="00C90F6A" w:rsidRDefault="00224112" w:rsidP="00C075E4">
            <w:pPr>
              <w:jc w:val="both"/>
              <w:rPr>
                <w:i/>
              </w:rPr>
            </w:pPr>
            <w:r w:rsidRPr="00C90F6A">
              <w:rPr>
                <w:i/>
              </w:rPr>
              <w:t>______________, ______________, or_____________</w:t>
            </w:r>
          </w:p>
          <w:p w14:paraId="758F533E" w14:textId="77777777" w:rsidR="00224112" w:rsidRPr="00C90F6A" w:rsidRDefault="00224112" w:rsidP="00C075E4">
            <w:pPr>
              <w:jc w:val="both"/>
              <w:rPr>
                <w:i/>
              </w:rPr>
            </w:pPr>
            <w:r w:rsidRPr="00C90F6A">
              <w:rPr>
                <w:i/>
              </w:rPr>
              <w:t>Industry.”</w:t>
            </w:r>
          </w:p>
          <w:p w14:paraId="167962BE" w14:textId="77777777" w:rsidR="00224112" w:rsidRDefault="00224112" w:rsidP="00C075E4">
            <w:pPr>
              <w:jc w:val="both"/>
            </w:pPr>
          </w:p>
        </w:tc>
        <w:tc>
          <w:tcPr>
            <w:tcW w:w="4158" w:type="dxa"/>
          </w:tcPr>
          <w:p w14:paraId="49CDD82F" w14:textId="77777777" w:rsidR="00224112" w:rsidRDefault="00224112" w:rsidP="00C075E4">
            <w:pPr>
              <w:jc w:val="both"/>
            </w:pPr>
          </w:p>
          <w:p w14:paraId="78EB4FA6" w14:textId="77777777" w:rsidR="00224112" w:rsidRDefault="00224112" w:rsidP="00C075E4">
            <w:r>
              <w:t>As a guideline:</w:t>
            </w:r>
          </w:p>
          <w:p w14:paraId="765B8591" w14:textId="77777777" w:rsidR="00224112" w:rsidRDefault="00224112" w:rsidP="00C075E4">
            <w:r>
              <w:t>Insert 1 or 2 interests/passion</w:t>
            </w:r>
            <w:r w:rsidR="00FE00C5">
              <w:t>s …</w:t>
            </w:r>
            <w:r>
              <w:t xml:space="preserve"> </w:t>
            </w:r>
          </w:p>
          <w:p w14:paraId="30200C07" w14:textId="77777777" w:rsidR="00FE00C5" w:rsidRDefault="00FE00C5" w:rsidP="00C075E4"/>
          <w:p w14:paraId="587A483A" w14:textId="77777777" w:rsidR="00FE00C5" w:rsidRDefault="00FE00C5" w:rsidP="00C075E4"/>
          <w:p w14:paraId="6631B12F" w14:textId="20CD24B1" w:rsidR="00224112" w:rsidRDefault="00224112" w:rsidP="00C075E4">
            <w:r>
              <w:t>2 or 3 strengths/uniqu</w:t>
            </w:r>
            <w:r w:rsidR="00D542BF">
              <w:t xml:space="preserve">e selling points – (i.e., your </w:t>
            </w:r>
            <w:r>
              <w:t>value proposition/brand)</w:t>
            </w:r>
            <w:r w:rsidR="00FE00C5">
              <w:t xml:space="preserve"> …</w:t>
            </w:r>
          </w:p>
          <w:p w14:paraId="1B67494B" w14:textId="77777777" w:rsidR="00FE00C5" w:rsidRDefault="00FE00C5" w:rsidP="00C075E4"/>
          <w:p w14:paraId="64738754" w14:textId="77777777" w:rsidR="00FE00C5" w:rsidRDefault="00FE00C5" w:rsidP="00C075E4"/>
          <w:p w14:paraId="3F1B8D7D" w14:textId="77777777" w:rsidR="00FE00C5" w:rsidRDefault="00FE00C5" w:rsidP="00C075E4"/>
          <w:p w14:paraId="1F0FC470" w14:textId="77777777" w:rsidR="00224112" w:rsidRDefault="00224112" w:rsidP="00C075E4">
            <w:r>
              <w:t xml:space="preserve">1-2 functions, </w:t>
            </w:r>
          </w:p>
          <w:p w14:paraId="3AEFAFDD" w14:textId="77777777" w:rsidR="00224112" w:rsidRDefault="00224112" w:rsidP="00C075E4">
            <w:r>
              <w:t>1-3 industries.</w:t>
            </w:r>
          </w:p>
          <w:p w14:paraId="183A8D73" w14:textId="77777777" w:rsidR="00224112" w:rsidRDefault="00224112" w:rsidP="00C075E4">
            <w:r w:rsidRPr="00FE00C5">
              <w:rPr>
                <w:b/>
              </w:rPr>
              <w:t>Bear in mind, this usually isn’t a speech, but a conversation</w:t>
            </w:r>
            <w:r>
              <w:t xml:space="preserve"> you’re having, in which you deliver this information in a </w:t>
            </w:r>
            <w:proofErr w:type="gramStart"/>
            <w:r>
              <w:t>back and forth</w:t>
            </w:r>
            <w:proofErr w:type="gramEnd"/>
            <w:r>
              <w:t xml:space="preserve"> exchange.  Tailor it to the situation.  </w:t>
            </w:r>
          </w:p>
        </w:tc>
      </w:tr>
    </w:tbl>
    <w:p w14:paraId="5BE93B9C" w14:textId="77777777" w:rsidR="00D138E7" w:rsidRPr="007F1987" w:rsidRDefault="00D138E7" w:rsidP="0031062B">
      <w:pPr>
        <w:rPr>
          <w:rFonts w:ascii="Calibri" w:hAnsi="Calibri"/>
        </w:rPr>
      </w:pPr>
    </w:p>
    <w:sectPr w:rsidR="00D138E7" w:rsidRPr="007F19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62E57" w14:textId="77777777" w:rsidR="0080764E" w:rsidRDefault="0080764E" w:rsidP="006A6DF9">
      <w:pPr>
        <w:spacing w:after="0" w:line="240" w:lineRule="auto"/>
      </w:pPr>
      <w:r>
        <w:separator/>
      </w:r>
    </w:p>
  </w:endnote>
  <w:endnote w:type="continuationSeparator" w:id="0">
    <w:p w14:paraId="753537E0" w14:textId="77777777" w:rsidR="0080764E" w:rsidRDefault="0080764E" w:rsidP="006A6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34818" w14:textId="77777777" w:rsidR="006A6DF9" w:rsidRDefault="006A6D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853E1" w14:textId="77777777" w:rsidR="006A6DF9" w:rsidRPr="006533C8" w:rsidRDefault="006A6DF9" w:rsidP="006533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B2BDF" w14:textId="77777777" w:rsidR="006A6DF9" w:rsidRDefault="006A6D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3D0F4" w14:textId="77777777" w:rsidR="0080764E" w:rsidRDefault="0080764E" w:rsidP="006A6DF9">
      <w:pPr>
        <w:spacing w:after="0" w:line="240" w:lineRule="auto"/>
      </w:pPr>
      <w:r>
        <w:separator/>
      </w:r>
    </w:p>
  </w:footnote>
  <w:footnote w:type="continuationSeparator" w:id="0">
    <w:p w14:paraId="243F6FB3" w14:textId="77777777" w:rsidR="0080764E" w:rsidRDefault="0080764E" w:rsidP="006A6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7E1A5" w14:textId="77777777" w:rsidR="006A6DF9" w:rsidRDefault="006A6D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5DC49" w14:textId="77777777" w:rsidR="006A6DF9" w:rsidRDefault="006A6D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20708" w14:textId="77777777" w:rsidR="006A6DF9" w:rsidRDefault="006A6D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1432D"/>
    <w:multiLevelType w:val="hybridMultilevel"/>
    <w:tmpl w:val="F1BA1B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03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931"/>
    <w:rsid w:val="000B7BA5"/>
    <w:rsid w:val="00140017"/>
    <w:rsid w:val="00160239"/>
    <w:rsid w:val="001D0D89"/>
    <w:rsid w:val="00224112"/>
    <w:rsid w:val="002C1A54"/>
    <w:rsid w:val="0031062B"/>
    <w:rsid w:val="00322C88"/>
    <w:rsid w:val="00341F70"/>
    <w:rsid w:val="003F345E"/>
    <w:rsid w:val="00437802"/>
    <w:rsid w:val="00445721"/>
    <w:rsid w:val="005E7931"/>
    <w:rsid w:val="00607B28"/>
    <w:rsid w:val="006533C8"/>
    <w:rsid w:val="006A6DF9"/>
    <w:rsid w:val="006A7257"/>
    <w:rsid w:val="007B2FDC"/>
    <w:rsid w:val="007F1987"/>
    <w:rsid w:val="0080764E"/>
    <w:rsid w:val="0087699A"/>
    <w:rsid w:val="008806D1"/>
    <w:rsid w:val="008D493B"/>
    <w:rsid w:val="00936789"/>
    <w:rsid w:val="00982177"/>
    <w:rsid w:val="00986A34"/>
    <w:rsid w:val="009E1B7F"/>
    <w:rsid w:val="009E56AF"/>
    <w:rsid w:val="00AE491C"/>
    <w:rsid w:val="00AE5EAA"/>
    <w:rsid w:val="00B31EE2"/>
    <w:rsid w:val="00BD40B5"/>
    <w:rsid w:val="00C36397"/>
    <w:rsid w:val="00D138E7"/>
    <w:rsid w:val="00D30560"/>
    <w:rsid w:val="00D542BF"/>
    <w:rsid w:val="00D60A9A"/>
    <w:rsid w:val="00E1020F"/>
    <w:rsid w:val="00E4664C"/>
    <w:rsid w:val="00F121C8"/>
    <w:rsid w:val="00F80DF4"/>
    <w:rsid w:val="00FD3BC4"/>
    <w:rsid w:val="00FE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0D3E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93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9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6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DF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A6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DF9"/>
    <w:rPr>
      <w:rFonts w:eastAsiaTheme="minorEastAsia"/>
    </w:rPr>
  </w:style>
  <w:style w:type="table" w:styleId="TableGrid">
    <w:name w:val="Table Grid"/>
    <w:basedOn w:val="TableNormal"/>
    <w:uiPriority w:val="59"/>
    <w:rsid w:val="00224112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Ross School of Business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School of Business</dc:creator>
  <cp:lastModifiedBy>Lisa Morgan</cp:lastModifiedBy>
  <cp:revision>13</cp:revision>
  <dcterms:created xsi:type="dcterms:W3CDTF">2014-12-04T15:17:00Z</dcterms:created>
  <dcterms:modified xsi:type="dcterms:W3CDTF">2022-11-30T21:48:00Z</dcterms:modified>
</cp:coreProperties>
</file>